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r>
        <w:rPr>
          <w:lang w:val="fr-FR" w:eastAsia="fr-FR"/>
        </w:rPr>
        <w:drawing>
          <wp:anchor distT="0" distB="0" distL="114300" distR="114300" simplePos="0" relativeHeight="2587750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-24130</wp:posOffset>
            </wp:positionV>
            <wp:extent cx="1191895" cy="1233170"/>
            <wp:effectExtent l="0" t="0" r="12065" b="1270"/>
            <wp:wrapSquare wrapText="bothSides"/>
            <wp:docPr id="3075" name="Picture 7" descr="logo Centrale 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7" descr="logo Centrale Nant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539750" y="4221163"/>
                      <a:ext cx="1192213" cy="12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南特中央理工大学中法合作项目申请表格</w:t>
      </w:r>
    </w:p>
    <w:p>
      <w:pPr>
        <w:jc w:val="center"/>
        <w:rPr>
          <w:b/>
          <w:bCs/>
          <w:sz w:val="24"/>
          <w:lang w:val="fr-FR"/>
        </w:rPr>
      </w:pPr>
      <w:r>
        <w:rPr>
          <w:rFonts w:hint="eastAsia"/>
          <w:b/>
          <w:bCs/>
          <w:sz w:val="24"/>
          <w:lang w:val="fr-FR"/>
        </w:rPr>
        <w:t>Ecole de Centrale Nantes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Application form for Sino-Fr</w:t>
      </w:r>
      <w:r>
        <w:rPr>
          <w:b/>
          <w:bCs/>
          <w:sz w:val="24"/>
        </w:rPr>
        <w:t>ench</w:t>
      </w:r>
      <w:r>
        <w:rPr>
          <w:rFonts w:hint="eastAsia"/>
          <w:b/>
          <w:bCs/>
          <w:sz w:val="24"/>
        </w:rPr>
        <w:t xml:space="preserve"> Joint program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to fill in English unless otherwise stated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 xml:space="preserve"> </w:t>
      </w:r>
    </w:p>
    <w:p>
      <w:pPr>
        <w:rPr>
          <w:b/>
          <w:bCs/>
          <w:lang w:val="fr-FR"/>
        </w:rPr>
      </w:pPr>
      <w:r>
        <w:rPr>
          <w:rFonts w:hint="eastAsia"/>
          <w:b/>
          <w:bCs/>
        </w:rPr>
        <w:t>申请项目</w:t>
      </w:r>
      <w:r>
        <w:rPr>
          <w:rFonts w:hint="eastAsia"/>
          <w:b/>
          <w:bCs/>
          <w:lang w:val="fr-FR"/>
        </w:rPr>
        <w:t>Program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29845</wp:posOffset>
                </wp:positionV>
                <wp:extent cx="131445" cy="146685"/>
                <wp:effectExtent l="6350" t="6350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66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pt;margin-top:2.35pt;height:11.55pt;width:10.35pt;z-index:251659264;v-text-anchor:middle;mso-width-relative:page;mso-height-relative:page;" filled="f" stroked="t" coordsize="21600,21600" arcsize="0.166666666666667" o:gfxdata="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Fp6&#10;UtcAAAAIAQAADwAAAAAAAAABACAAAAAiAAAAZHJzL2Rvd25yZXYueG1sUEsBAhQAFAAAAAgAh07i&#10;QFG3BqBcAgAAhwQAAA4AAAAAAAAAAQAgAAAAJgEAAGRycy9lMm9Eb2MueG1sUEsFBgAAAAAGAAYA&#10;WQEAAPQ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138430" cy="146050"/>
                <wp:effectExtent l="6350" t="6350" r="762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945" y="1734820"/>
                          <a:ext cx="138430" cy="146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5pt;margin-top:2.45pt;height:11.5pt;width:10.9pt;z-index:251658240;v-text-anchor:middle;mso-width-relative:page;mso-height-relative:page;" filled="f" stroked="t" coordsize="21600,21600" arcsize="0.166666666666667" o:gfxdata="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F6jY9QAAAAFAQAADwAAAAAAAAABACAAAAAiAAAAZHJzL2Rvd25yZXYueG1sUEsBAhQA&#10;FAAAAAgAh07iQPdpQBVoAgAAkgQAAA4AAAAAAAAAAQAgAAAAI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3+</w:t>
      </w:r>
      <w:r>
        <w:rPr>
          <w:rFonts w:hint="eastAsia"/>
          <w:lang w:val="en-US" w:eastAsia="zh-CN"/>
        </w:rPr>
        <w:t>1+2</w:t>
      </w:r>
      <w:r>
        <w:rPr>
          <w:rFonts w:hint="eastAsia"/>
        </w:rPr>
        <w:t xml:space="preserve">本硕连读项目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 xml:space="preserve">         Master硕士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就读院校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University</w:t>
      </w:r>
      <w:r>
        <w:rPr>
          <w:rFonts w:hint="eastAsia"/>
          <w:b/>
          <w:bCs/>
          <w:u w:val="single"/>
        </w:rPr>
        <w:t xml:space="preserve">                                                               </w:t>
      </w:r>
      <w:r>
        <w:rPr>
          <w:rFonts w:hint="eastAsia"/>
          <w:b/>
          <w:bCs/>
        </w:rPr>
        <w:t xml:space="preserve">  </w:t>
      </w:r>
    </w:p>
    <w:p/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58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2220416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2783616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姓名Name in Chinese：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性别Gender：      男Male     女female</w:t>
      </w:r>
    </w:p>
    <w:p/>
    <w:p>
      <w:pPr>
        <w:rPr>
          <w:rFonts w:hint="eastAsia"/>
          <w:u w:val="single"/>
        </w:rPr>
      </w:pPr>
      <w:r>
        <w:rPr>
          <w:rFonts w:hint="eastAsia"/>
        </w:rPr>
        <w:t xml:space="preserve">Name in English(与护照一致)：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ID card number（身份证号）</w:t>
      </w:r>
      <w:r>
        <w:rPr>
          <w:rFonts w:hint="eastAsia"/>
          <w:color w:val="auto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color w:val="auto"/>
          <w:u w:val="single"/>
        </w:rPr>
        <w:t xml:space="preserve">  </w:t>
      </w:r>
    </w:p>
    <w:p/>
    <w:p>
      <w:r>
        <w:rPr>
          <w:rFonts w:hint="eastAsia"/>
        </w:rPr>
        <w:t>出生日期Date of Birth：</w:t>
      </w:r>
      <w:r>
        <w:rPr>
          <w:rFonts w:hint="eastAsia"/>
          <w:u w:val="single"/>
        </w:rPr>
        <w:t xml:space="preserve">  </w:t>
      </w:r>
      <w:bookmarkStart w:id="0" w:name="_GoBack"/>
      <w:bookmarkEnd w:id="0"/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</w:rPr>
        <w:t xml:space="preserve">   </w:t>
      </w:r>
    </w:p>
    <w:p/>
    <w:p>
      <w:pPr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>
      <w:pPr>
        <w:rPr>
          <w:lang w:val="fr-FR"/>
        </w:rPr>
      </w:pPr>
    </w:p>
    <w:p>
      <w:pPr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>
      <w:pPr>
        <w:rPr>
          <w:lang w:val="fr-FR"/>
        </w:rPr>
      </w:pP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877401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38100</wp:posOffset>
                </wp:positionV>
                <wp:extent cx="131445" cy="145415"/>
                <wp:effectExtent l="6350" t="6350" r="14605" b="158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140" y="451993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2pt;margin-top:3pt;height:11.45pt;width:10.35pt;z-index:258774016;v-text-anchor:middle;mso-width-relative:page;mso-height-relative:page;" filled="f" stroked="t" coordsize="21600,21600" arcsize="0.166666666666667" o:gfxdata="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wp8hu1gAAAAgBAAAPAAAAAAAAAAEAIAAAACIAAABkcnMvZG93bnJldi54bWxQSwEC&#10;FAAUAAAACACHTuJA70qf8GgCAACV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3641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39370</wp:posOffset>
                </wp:positionV>
                <wp:extent cx="131445" cy="145415"/>
                <wp:effectExtent l="6350" t="6350" r="14605" b="1587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7915" y="74752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2pt;margin-top:3.1pt;height:11.45pt;width:10.35pt;z-index:255036416;v-text-anchor:middle;mso-width-relative:page;mso-height-relative:page;" filled="f" stroked="t" coordsize="21600,21600" arcsize="0.166666666666667" o:gfxdata="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+dx5tYAAAAIAQAADwAAAAAAAAABACAAAAAiAAAAZHJzL2Rvd25yZXYueG1sUEsB&#10;AhQAFAAAAAgAh07iQIBheKBpAgAAlQQAAA4AAAAAAAAAAQAgAAAAJQ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22860</wp:posOffset>
                </wp:positionV>
                <wp:extent cx="131445" cy="145415"/>
                <wp:effectExtent l="6350" t="6350" r="14605" b="158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3620" y="54838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6.45pt;margin-top:1.8pt;height:11.45pt;width:10.35pt;z-index:253346816;v-text-anchor:middle;mso-width-relative:page;mso-height-relative:page;" filled="f" stroked="t" coordsize="21600,21600" arcsize="0.166666666666667" o:gfxdata="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Rzp59YAAAAIAQAADwAAAAAAAAABACAAAAAiAAAAZHJzL2Rvd25yZXYueG1sUEsBAhQA&#10;FAAAAAgAh07iQM4nAGhmAgAAkwQAAA4AAAAAAAAAAQAgAAAAJQ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年级Current Grade:           大三Benke 3           大四 Benke 4          研一 M1</w:t>
      </w:r>
    </w:p>
    <w:p/>
    <w:p>
      <w:r>
        <w:rPr>
          <w:rFonts w:hint="eastAsia"/>
        </w:rPr>
        <w:t>就读学院College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                 </w:t>
      </w:r>
    </w:p>
    <w:p>
      <w:r>
        <w:rPr>
          <w:rFonts w:hint="eastAsia"/>
        </w:rPr>
        <w:t>所读专业Specialty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/>
    <w:p>
      <w:r>
        <w:rPr>
          <w:rFonts w:hint="eastAsia"/>
        </w:rPr>
        <w:t>专业平均成绩Average Score</w:t>
      </w:r>
      <w:r>
        <w:rPr>
          <w:rFonts w:hint="eastAsia"/>
          <w:u w:val="single"/>
        </w:rPr>
        <w:t xml:space="preserve">                                                       </w:t>
      </w:r>
    </w:p>
    <w:p/>
    <w:p>
      <w:pPr>
        <w:rPr>
          <w:u w:val="single"/>
        </w:rPr>
      </w:pPr>
      <w:r>
        <w:rPr>
          <w:rFonts w:hint="eastAsia"/>
        </w:rPr>
        <w:t>英语水平English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或托福TOEFL</w:t>
      </w:r>
      <w:r>
        <w:rPr>
          <w:rFonts w:hint="eastAsia"/>
          <w:u w:val="single"/>
        </w:rPr>
        <w:t xml:space="preserve">                    </w:t>
      </w:r>
    </w:p>
    <w:p>
      <w:pPr>
        <w:rPr>
          <w:u w:val="single"/>
        </w:rPr>
      </w:pPr>
      <w:r>
        <w:rPr>
          <w:rFonts w:hint="eastAsia"/>
        </w:rPr>
        <w:t>如未考试，计划何时考？If no score, when you will take the test?</w:t>
      </w:r>
      <w:r>
        <w:rPr>
          <w:rFonts w:hint="eastAsia"/>
          <w:u w:val="single"/>
        </w:rPr>
        <w:t xml:space="preserve">                         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申请专业Specialty</w:t>
      </w:r>
    </w:p>
    <w:p>
      <w:r>
        <w:rPr>
          <w:rFonts w:hint="eastAsia"/>
        </w:rPr>
        <w:t xml:space="preserve">Masters of Engineering in Applied Mechanics: 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4665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35560</wp:posOffset>
                </wp:positionV>
                <wp:extent cx="131445" cy="145415"/>
                <wp:effectExtent l="6350" t="6350" r="14605" b="1587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4.15pt;margin-top:2.8pt;height:11.45pt;width:10.35pt;z-index:255046656;v-text-anchor:middle;mso-width-relative:page;mso-height-relative:page;" filled="f" stroked="t" coordsize="21600,21600" arcsize="0.166666666666667" o:gfxdata="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A4S5i1gAAAAgBAAAPAAAAAAAAAAEAIAAAACIAAABkcnMvZG93bnJldi54bWxQSwEC&#10;FAAUAAAACACHTuJAiH3IgGgCAACTBAAADgAAAAAAAAABACAAAAAl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415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131445" cy="145415"/>
                <wp:effectExtent l="6350" t="6350" r="14605" b="158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255" y="169989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pt;margin-top:3pt;height:11.45pt;width:10.35pt;z-index:255041536;v-text-anchor:middle;mso-width-relative:page;mso-height-relative:page;" filled="f" stroked="t" coordsize="21600,21600" arcsize="0.166666666666667" o:gfxdata="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JDeW9MAAAAFAQAADwAAAAAAAAABACAAAAAiAAAAZHJzL2Rvd25yZXYueG1sUEsBAhQAFAAA&#10;AAgAh07iQBxc7flmAgAAkwQAAA4AAAAAAAAAAQAgAAAAIgEAAGRycy9lMm9Eb2MueG1sUEsFBgAA&#10;AAAGAAYAWQEAAPo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Hydrodynamics and Ocean Engineering        Energetics and propulsion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6201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34290</wp:posOffset>
                </wp:positionV>
                <wp:extent cx="131445" cy="145415"/>
                <wp:effectExtent l="6350" t="6350" r="14605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5705" y="253492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4.7pt;margin-top:2.7pt;height:11.45pt;width:10.35pt;z-index:255062016;v-text-anchor:middle;mso-width-relative:page;mso-height-relative:page;" filled="f" stroked="t" coordsize="21600,21600" arcsize="0.166666666666667" o:gfxdata="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mzRK9cAAAAIAQAADwAAAAAAAAABACAAAAAiAAAAZHJzL2Rvd25yZXYueG1sUEsB&#10;AhQAFAAAAAgAh07iQNk45DFoAgAAkw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517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29845</wp:posOffset>
                </wp:positionV>
                <wp:extent cx="131445" cy="145415"/>
                <wp:effectExtent l="6350" t="6350" r="14605" b="158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1890" y="253746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pt;margin-top:2.35pt;height:11.45pt;width:10.35pt;z-index:255051776;v-text-anchor:middle;mso-width-relative:page;mso-height-relative:page;" filled="f" stroked="t" coordsize="21600,21600" arcsize="0.166666666666667" o:gfxdata="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e0B5bSAAAABQEAAA8AAAAAAAAAAQAgAAAAIgAAAGRycy9kb3ducmV2LnhtbFBLAQIUABQA&#10;AAAIAIdO4kCbl1P4aAIAAJMEAAAOAAAAAAAAAAEAIAAAACEBAABkcnMvZTJvRG9jLnhtbFBLBQYA&#10;AAAABgAGAFkBAAD7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Computational Mechanics                  Design of Systems and Products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0876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26035</wp:posOffset>
                </wp:positionV>
                <wp:extent cx="131445" cy="145415"/>
                <wp:effectExtent l="6350" t="6350" r="1460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690" y="273177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5pt;margin-top:2.05pt;height:11.45pt;width:10.35pt;z-index:255087616;v-text-anchor:middle;mso-width-relative:page;mso-height-relative:page;" filled="f" stroked="t" coordsize="21600,21600" arcsize="0.166666666666667" o:gfxdata="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qKIB3UAAAABQEAAA8AAAAAAAAAAQAgAAAAIgAAAGRycy9kb3ducmV2LnhtbFBLAQIU&#10;ABQAAAAIAIdO4kAHhrkRaQIAAJMEAAAOAAAAAAAAAAEAIAAAACM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Materials Process and Technology of Composites</w:t>
      </w:r>
    </w:p>
    <w:p>
      <w:r>
        <w:rPr>
          <w:rFonts w:hint="eastAsia"/>
        </w:rPr>
        <w:t xml:space="preserve">Master s of Civil Engineering: 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1388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27305</wp:posOffset>
                </wp:positionV>
                <wp:extent cx="131445" cy="145415"/>
                <wp:effectExtent l="6350" t="6350" r="14605" b="158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25pt;margin-top:2.15pt;height:11.45pt;width:10.35pt;z-index:255138816;v-text-anchor:middle;mso-width-relative:page;mso-height-relative:page;" filled="f" stroked="t" coordsize="21600,21600" arcsize="0.166666666666667" o:gfxdata="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qXZLdQAAAAFAQAADwAAAAAAAAABACAAAAAiAAAAZHJzL2Rvd25yZXYueG1sUEsBAhQA&#10;FAAAAAgAh07iQK5/OYBoAgAAlQQAAA4AAAAAAAAAAQAgAAAAIw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Civil Engineering</w:t>
      </w:r>
    </w:p>
    <w:p>
      <w:r>
        <w:rPr>
          <w:rFonts w:hint="eastAsia"/>
        </w:rPr>
        <w:t>Masters of Engineering in Automatic Control, Robotics and Applied Informatics: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39481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33020</wp:posOffset>
                </wp:positionV>
                <wp:extent cx="131445" cy="145415"/>
                <wp:effectExtent l="6350" t="6350" r="14605" b="1587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85pt;margin-top:2.6pt;height:11.45pt;width:10.35pt;z-index:255394816;v-text-anchor:middle;mso-width-relative:page;mso-height-relative:page;" filled="f" stroked="t" coordsize="21600,21600" arcsize="0.166666666666667" o:gfxdata="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eGRetcAAAAIAQAADwAAAAAAAAABACAAAAAiAAAAZHJzL2Rvd25yZXYueG1sUEsB&#10;AhQAFAAAAAgAh07iQGcsIedoAgAAlQQAAA4AAAAAAAAAAQAgAAAAJg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1900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33020</wp:posOffset>
                </wp:positionV>
                <wp:extent cx="131445" cy="145415"/>
                <wp:effectExtent l="6350" t="6350" r="14605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8pt;margin-top:2.6pt;height:11.45pt;width:10.35pt;z-index:255190016;v-text-anchor:middle;mso-width-relative:page;mso-height-relative:page;" filled="f" stroked="t" coordsize="21600,21600" arcsize="0.166666666666667" o:gfxdata="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lBVO90wAAAAUBAAAPAAAAAAAAAAEAIAAAACIAAABkcnMvZG93bnJldi54bWxQSwECFAAU&#10;AAAACACHTuJAuWwLRWgCAACVBAAADgAAAAAAAAABACAAAAAiAQAAZHJzL2Uyb0RvYy54bWxQSwUG&#10;AAAAAAYABgBZAQAA/AU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Automatic Control, Signal, &amp; Image           Advanced Robotics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34361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42545</wp:posOffset>
                </wp:positionV>
                <wp:extent cx="131445" cy="145415"/>
                <wp:effectExtent l="6350" t="6350" r="14605" b="1587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35pt;margin-top:3.35pt;height:11.45pt;width:10.35pt;z-index:255343616;v-text-anchor:middle;mso-width-relative:page;mso-height-relative:page;" filled="f" stroked="t" coordsize="21600,21600" arcsize="0.166666666666667" o:gfxdata="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XO9zdMAAAAFAQAADwAAAAAAAAABACAAAAAiAAAAZHJzL2Rvd25yZXYueG1sUEsBAhQA&#10;FAAAAAgAh07iQHA/EyJpAgAAlQQAAA4AAAAAAAAAAQAgAAAAIg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Real Time, Steering and Supervision</w:t>
      </w:r>
    </w:p>
    <w:p>
      <w:r>
        <w:rPr>
          <w:rFonts w:hint="eastAsia"/>
        </w:rPr>
        <w:t>Masters of Engineering in Urban Environment</w:t>
      </w:r>
    </w:p>
    <w:p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29241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40005</wp:posOffset>
                </wp:positionV>
                <wp:extent cx="131445" cy="145415"/>
                <wp:effectExtent l="6350" t="6350" r="14605" b="158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45pt;margin-top:3.15pt;height:11.45pt;width:10.35pt;z-index:255292416;v-text-anchor:middle;mso-width-relative:page;mso-height-relative:page;" filled="f" stroked="t" coordsize="21600,21600" arcsize="0.166666666666667" o:gfxdata="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jm7CNMAAAAFAQAADwAAAAAAAAABACAAAAAiAAAAZHJzL2Rvd25yZXYueG1sUEsBAhQA&#10;FAAAAAgAh07iQNZMHhRpAgAAlQQAAA4AAAAAAAAAAQAgAAAAIg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 xml:space="preserve">    Urban Environment</w:t>
      </w:r>
    </w:p>
    <w:p>
      <w:r>
        <w:rPr>
          <w:rFonts w:hint="eastAsia"/>
        </w:rPr>
        <w:t xml:space="preserve">Master  A.M.A.S.O.N.E </w:t>
      </w:r>
    </w:p>
    <w:p>
      <w:pPr>
        <w:ind w:firstLine="420"/>
        <w:rPr>
          <w:rFonts w:hint="eastAsia"/>
        </w:rPr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524121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26035</wp:posOffset>
                </wp:positionV>
                <wp:extent cx="131445" cy="145415"/>
                <wp:effectExtent l="6350" t="6350" r="14605" b="158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8875" y="292163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55pt;margin-top:2.05pt;height:11.45pt;width:10.35pt;z-index:255241216;v-text-anchor:middle;mso-width-relative:page;mso-height-relative:page;" filled="f" stroked="t" coordsize="21600,21600" arcsize="0.166666666666667" o:gfxdata="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KF3KzUAAAABQEAAA8AAAAAAAAAAQAgAAAAIgAAAGRycy9kb3ducmV2LnhtbFBLAQIU&#10;ABQAAAAIAIdO4kDBXyzRaQIAAJUEAAAOAAAAAAAAAAEAIAAAACM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Ship operation and Naval engineering</w:t>
      </w:r>
    </w:p>
    <w:p>
      <w:pPr>
        <w:ind w:firstLine="420"/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  <w:b/>
          <w:bCs/>
          <w:lang w:val="en-US" w:eastAsia="zh-CN"/>
        </w:rPr>
        <w:t>动机Motivation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F1F"/>
    <w:rsid w:val="00053C24"/>
    <w:rsid w:val="007B3338"/>
    <w:rsid w:val="00AD55B9"/>
    <w:rsid w:val="00DC57C2"/>
    <w:rsid w:val="014D7B6C"/>
    <w:rsid w:val="04725101"/>
    <w:rsid w:val="04A14333"/>
    <w:rsid w:val="07891D4A"/>
    <w:rsid w:val="107E7B2A"/>
    <w:rsid w:val="119A0C2B"/>
    <w:rsid w:val="150865AC"/>
    <w:rsid w:val="17B30BBA"/>
    <w:rsid w:val="1CE553A5"/>
    <w:rsid w:val="1E072F1F"/>
    <w:rsid w:val="2F33776F"/>
    <w:rsid w:val="341E1B11"/>
    <w:rsid w:val="444A7B1C"/>
    <w:rsid w:val="4BA122D0"/>
    <w:rsid w:val="61A719DA"/>
    <w:rsid w:val="636C5F37"/>
    <w:rsid w:val="689D5A63"/>
    <w:rsid w:val="693E2B77"/>
    <w:rsid w:val="6DF63DED"/>
    <w:rsid w:val="6F5F43F3"/>
    <w:rsid w:val="7CE60F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Ecole Centrale Nantes</Company>
  <Pages>2</Pages>
  <Words>272</Words>
  <Characters>1498</Characters>
  <Lines>12</Lines>
  <Paragraphs>3</Paragraphs>
  <ScaleCrop>false</ScaleCrop>
  <LinksUpToDate>false</LinksUpToDate>
  <CharactersWithSpaces>1767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2016-03-29T12:33:00Z</dcterms:created>
  <dc:creator>surface</dc:creator>
  <cp:lastModifiedBy>surface</cp:lastModifiedBy>
  <cp:lastPrinted>2016-03-29T12:29:00Z</cp:lastPrinted>
  <dcterms:modified xsi:type="dcterms:W3CDTF">2016-09-21T08:08:23Z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